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8C7B879" w14:textId="77777777" w:rsidR="00465A73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2FC5169D" w14:textId="77777777" w:rsidR="00465A73" w:rsidRPr="00465A73" w:rsidRDefault="00465A73" w:rsidP="0046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val="cs-CZ"/>
        </w:rPr>
      </w:pPr>
      <w:r w:rsidRPr="00465A73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val="cs-CZ"/>
        </w:rPr>
        <w:t>DEMCAK s.r.o.</w:t>
      </w:r>
    </w:p>
    <w:p w14:paraId="370151D6" w14:textId="77777777" w:rsidR="00465A73" w:rsidRPr="00465A73" w:rsidRDefault="00465A73" w:rsidP="0046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val="cs-CZ"/>
        </w:rPr>
      </w:pPr>
      <w:r w:rsidRPr="00465A73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val="cs-CZ"/>
        </w:rPr>
        <w:t>e-shop Zavrito.cz</w:t>
      </w:r>
    </w:p>
    <w:p w14:paraId="48AD5F8D" w14:textId="77777777" w:rsidR="00465A73" w:rsidRPr="00465A73" w:rsidRDefault="00465A73" w:rsidP="0046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val="cs-CZ"/>
        </w:rPr>
      </w:pPr>
      <w:r w:rsidRPr="00465A73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val="cs-CZ"/>
        </w:rPr>
        <w:t>Semtín 105, 533 54 Rybitví</w:t>
      </w:r>
    </w:p>
    <w:p w14:paraId="3E3771C6" w14:textId="77777777" w:rsidR="00465A73" w:rsidRPr="00465A73" w:rsidRDefault="00000000" w:rsidP="0046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val="cs-CZ"/>
        </w:rPr>
      </w:pPr>
      <w:hyperlink r:id="rId5" w:history="1">
        <w:r w:rsidR="00465A73" w:rsidRPr="00465A73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u w:val="single"/>
            <w:lang w:val="cs-CZ"/>
          </w:rPr>
          <w:t>info@zavrito.cz</w:t>
        </w:r>
      </w:hyperlink>
    </w:p>
    <w:p w14:paraId="701492B1" w14:textId="2F36D574" w:rsidR="00465A73" w:rsidRPr="00465A73" w:rsidRDefault="00000000" w:rsidP="0046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val="cs-CZ"/>
        </w:rPr>
      </w:pPr>
      <w:hyperlink r:id="rId6" w:history="1">
        <w:r w:rsidR="00465A73" w:rsidRPr="00465A73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lang w:val="cs-CZ"/>
          </w:rPr>
          <w:t xml:space="preserve">(+420) </w:t>
        </w:r>
        <w:r w:rsidR="00AA4F72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lang w:val="cs-CZ"/>
          </w:rPr>
          <w:t>465</w:t>
        </w:r>
        <w:r w:rsidR="00465A73" w:rsidRPr="00465A73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lang w:val="cs-CZ"/>
          </w:rPr>
          <w:t xml:space="preserve"> </w:t>
        </w:r>
        <w:r w:rsidR="00AA4F72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lang w:val="cs-CZ"/>
          </w:rPr>
          <w:t>422</w:t>
        </w:r>
        <w:r w:rsidR="00465A73" w:rsidRPr="00465A73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lang w:val="cs-CZ"/>
          </w:rPr>
          <w:t xml:space="preserve"> </w:t>
        </w:r>
        <w:r w:rsidR="00AA4F72">
          <w:rPr>
            <w:rFonts w:ascii="Source Sans Pro" w:eastAsia="Times New Roman" w:hAnsi="Source Sans Pro" w:cs="Times New Roman"/>
            <w:b/>
            <w:bCs/>
            <w:color w:val="04182D"/>
            <w:sz w:val="21"/>
            <w:szCs w:val="21"/>
            <w:lang w:val="cs-CZ"/>
          </w:rPr>
          <w:t>849</w:t>
        </w:r>
      </w:hyperlink>
    </w:p>
    <w:p w14:paraId="7F90B1B3" w14:textId="4B939BA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715D"/>
    <w:multiLevelType w:val="multilevel"/>
    <w:tmpl w:val="83A0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55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65A73"/>
    <w:rsid w:val="00677F13"/>
    <w:rsid w:val="00AA4F7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65A7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0-722-969-253" TargetMode="External"/><Relationship Id="rId5" Type="http://schemas.openxmlformats.org/officeDocument/2006/relationships/hyperlink" Target="mailto:info@zavri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Martina Vančurová</cp:lastModifiedBy>
  <cp:revision>3</cp:revision>
  <dcterms:created xsi:type="dcterms:W3CDTF">2023-01-03T08:37:00Z</dcterms:created>
  <dcterms:modified xsi:type="dcterms:W3CDTF">2023-01-03T08:51:00Z</dcterms:modified>
</cp:coreProperties>
</file>